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016"/>
        <w:gridCol w:w="7560"/>
      </w:tblGrid>
      <w:tr w:rsidR="0043734E" w:rsidRPr="00790645" w14:paraId="2DA302EF" w14:textId="77777777" w:rsidTr="00790645">
        <w:tc>
          <w:tcPr>
            <w:tcW w:w="2016" w:type="dxa"/>
          </w:tcPr>
          <w:p w14:paraId="6017DEAF" w14:textId="72A131C2" w:rsidR="0043734E" w:rsidRPr="00790645" w:rsidRDefault="00D541DD" w:rsidP="00790645">
            <w:pPr>
              <w:spacing w:after="0" w:line="240" w:lineRule="auto"/>
              <w:rPr>
                <w:color w:val="000000"/>
              </w:rPr>
            </w:pPr>
            <w:bookmarkStart w:id="0" w:name="_GoBack"/>
            <w:bookmarkEnd w:id="0"/>
            <w:r>
              <w:rPr>
                <w:noProof/>
                <w:color w:val="000000"/>
              </w:rPr>
              <w:drawing>
                <wp:inline distT="0" distB="0" distL="0" distR="0" wp14:anchorId="6B821929" wp14:editId="0EFF4906">
                  <wp:extent cx="1019175" cy="1000125"/>
                  <wp:effectExtent l="0" t="0" r="9525" b="9525"/>
                  <wp:docPr id="1" name="Picture 0"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tc>
        <w:tc>
          <w:tcPr>
            <w:tcW w:w="7560" w:type="dxa"/>
          </w:tcPr>
          <w:p w14:paraId="0EC6C1F6" w14:textId="77777777" w:rsidR="0043734E" w:rsidRPr="00790645" w:rsidRDefault="0043734E" w:rsidP="00790645">
            <w:pPr>
              <w:autoSpaceDE w:val="0"/>
              <w:autoSpaceDN w:val="0"/>
              <w:adjustRightInd w:val="0"/>
              <w:spacing w:after="0" w:line="240" w:lineRule="auto"/>
              <w:jc w:val="center"/>
              <w:rPr>
                <w:rFonts w:cs="TTE152F2F0t00"/>
                <w:b/>
                <w:sz w:val="40"/>
                <w:szCs w:val="40"/>
              </w:rPr>
            </w:pPr>
            <w:r w:rsidRPr="00790645">
              <w:rPr>
                <w:rFonts w:cs="TTE152F2F0t00"/>
                <w:b/>
                <w:sz w:val="40"/>
                <w:szCs w:val="40"/>
              </w:rPr>
              <w:t>Wrightsville Beach Longboard Association</w:t>
            </w:r>
          </w:p>
          <w:p w14:paraId="7A0BB170" w14:textId="77777777" w:rsidR="0043734E" w:rsidRPr="00790645" w:rsidRDefault="0043734E" w:rsidP="00790645">
            <w:pPr>
              <w:autoSpaceDE w:val="0"/>
              <w:autoSpaceDN w:val="0"/>
              <w:adjustRightInd w:val="0"/>
              <w:spacing w:after="0" w:line="240" w:lineRule="auto"/>
              <w:jc w:val="center"/>
              <w:rPr>
                <w:rFonts w:cs="TTE152F2F0t00"/>
                <w:b/>
                <w:sz w:val="24"/>
                <w:szCs w:val="24"/>
              </w:rPr>
            </w:pPr>
            <w:r w:rsidRPr="00790645">
              <w:rPr>
                <w:rFonts w:cs="TTE152F2F0t00"/>
                <w:b/>
                <w:sz w:val="28"/>
                <w:szCs w:val="28"/>
              </w:rPr>
              <w:br/>
            </w:r>
            <w:r w:rsidRPr="00790645">
              <w:rPr>
                <w:rFonts w:cs="TTE152F2F0t00"/>
                <w:b/>
                <w:sz w:val="24"/>
                <w:szCs w:val="24"/>
              </w:rPr>
              <w:t xml:space="preserve">Monthly Meeting – </w:t>
            </w:r>
            <w:r w:rsidRPr="009C03EF">
              <w:rPr>
                <w:rFonts w:cs="TTE152F2F0t00"/>
                <w:b/>
                <w:sz w:val="24"/>
                <w:szCs w:val="24"/>
              </w:rPr>
              <w:t xml:space="preserve">Minutes – </w:t>
            </w:r>
            <w:r>
              <w:rPr>
                <w:rFonts w:cs="TTE152F2F0t00"/>
                <w:b/>
                <w:sz w:val="24"/>
                <w:szCs w:val="24"/>
              </w:rPr>
              <w:t>April 4, 2016</w:t>
            </w:r>
            <w:r w:rsidRPr="009C03EF">
              <w:rPr>
                <w:rFonts w:cs="TTE152F2F0t00"/>
                <w:b/>
                <w:sz w:val="24"/>
                <w:szCs w:val="24"/>
              </w:rPr>
              <w:t xml:space="preserve"> – 7:00pm</w:t>
            </w:r>
            <w:r w:rsidRPr="00790645">
              <w:rPr>
                <w:rFonts w:cs="TTE152F2F0t00"/>
                <w:b/>
                <w:sz w:val="24"/>
                <w:szCs w:val="24"/>
                <w:highlight w:val="yellow"/>
              </w:rPr>
              <w:br/>
            </w:r>
            <w:r>
              <w:rPr>
                <w:rFonts w:cs="TTE152F2F0t00"/>
                <w:b/>
                <w:sz w:val="24"/>
                <w:szCs w:val="24"/>
              </w:rPr>
              <w:t>Katy’s Grill and Bar, Wilmington</w:t>
            </w:r>
          </w:p>
        </w:tc>
      </w:tr>
    </w:tbl>
    <w:p w14:paraId="61B45E5E" w14:textId="77777777" w:rsidR="0043734E" w:rsidRPr="002D7C22" w:rsidRDefault="0043734E" w:rsidP="007E13AD">
      <w:pPr>
        <w:rPr>
          <w:rFonts w:cs="Calibri"/>
          <w:sz w:val="24"/>
          <w:szCs w:val="24"/>
        </w:rPr>
      </w:pPr>
      <w:r>
        <w:rPr>
          <w:rFonts w:cs="Calibri"/>
          <w:b/>
        </w:rPr>
        <w:br/>
      </w:r>
      <w:r w:rsidRPr="002D7C22">
        <w:rPr>
          <w:rFonts w:cs="Calibri"/>
          <w:b/>
          <w:sz w:val="24"/>
          <w:szCs w:val="24"/>
        </w:rPr>
        <w:t>Secretary: Laura Shearin</w:t>
      </w:r>
      <w:r w:rsidRPr="002D7C22">
        <w:rPr>
          <w:rFonts w:cs="Calibri"/>
          <w:b/>
          <w:sz w:val="24"/>
          <w:szCs w:val="24"/>
        </w:rPr>
        <w:br/>
      </w:r>
      <w:r w:rsidRPr="002D7C22">
        <w:rPr>
          <w:rFonts w:cs="Calibri"/>
          <w:b/>
          <w:sz w:val="24"/>
          <w:szCs w:val="24"/>
        </w:rPr>
        <w:br/>
        <w:t xml:space="preserve">Attendees:  </w:t>
      </w:r>
      <w:r w:rsidRPr="002D7C22">
        <w:rPr>
          <w:rFonts w:cs="Calibri"/>
          <w:sz w:val="24"/>
          <w:szCs w:val="24"/>
        </w:rPr>
        <w:t xml:space="preserve">Steve Richards, </w:t>
      </w:r>
      <w:r>
        <w:rPr>
          <w:rFonts w:cs="Calibri"/>
          <w:sz w:val="24"/>
          <w:szCs w:val="24"/>
        </w:rPr>
        <w:t>Cameron Paul, Paul Denison, Phil Edwards, Doug Foreman, Scott Taylor, Dylan Wishart, Courtney Maurer, Stan Plotner, Herb Walker, Bill Curry, Georgia Curry, Davey Wishart, Local Sessions, Amy Conchas, Thad Marshburn, Lane Marshburn, Bob and Nina Berke, Bob V., Love, Zak Poppell, Tara MacPherson</w:t>
      </w:r>
    </w:p>
    <w:p w14:paraId="5F952A4B" w14:textId="77777777" w:rsidR="0043734E" w:rsidRPr="00C73849" w:rsidRDefault="0043734E" w:rsidP="006C4666">
      <w:pPr>
        <w:pStyle w:val="ListNumber"/>
        <w:numPr>
          <w:ilvl w:val="0"/>
          <w:numId w:val="0"/>
        </w:numPr>
        <w:spacing w:line="240" w:lineRule="auto"/>
        <w:outlineLvl w:val="0"/>
        <w:rPr>
          <w:b/>
          <w:sz w:val="28"/>
          <w:szCs w:val="28"/>
          <w:u w:val="single"/>
        </w:rPr>
      </w:pPr>
      <w:r>
        <w:rPr>
          <w:b/>
          <w:sz w:val="28"/>
          <w:szCs w:val="28"/>
          <w:u w:val="single"/>
        </w:rPr>
        <w:t>OLD</w:t>
      </w:r>
      <w:r w:rsidRPr="00C73849">
        <w:rPr>
          <w:b/>
          <w:sz w:val="28"/>
          <w:szCs w:val="28"/>
          <w:u w:val="single"/>
        </w:rPr>
        <w:t xml:space="preserve"> BUSINESS</w:t>
      </w:r>
    </w:p>
    <w:p w14:paraId="78845988" w14:textId="77777777" w:rsidR="0043734E" w:rsidRPr="002D7C22" w:rsidRDefault="0043734E" w:rsidP="006E0EAD">
      <w:pPr>
        <w:pStyle w:val="ListNumber"/>
        <w:numPr>
          <w:ilvl w:val="0"/>
          <w:numId w:val="34"/>
        </w:numPr>
        <w:ind w:left="547"/>
        <w:rPr>
          <w:b/>
          <w:sz w:val="24"/>
          <w:szCs w:val="24"/>
        </w:rPr>
      </w:pPr>
      <w:r w:rsidRPr="002D7C22">
        <w:rPr>
          <w:b/>
          <w:sz w:val="24"/>
          <w:szCs w:val="24"/>
        </w:rPr>
        <w:t xml:space="preserve">Treasurer Report – </w:t>
      </w:r>
      <w:r w:rsidRPr="002D7C22">
        <w:rPr>
          <w:sz w:val="24"/>
          <w:szCs w:val="24"/>
        </w:rPr>
        <w:t>We have $</w:t>
      </w:r>
      <w:r>
        <w:rPr>
          <w:sz w:val="24"/>
          <w:szCs w:val="24"/>
        </w:rPr>
        <w:t>9745.15</w:t>
      </w:r>
      <w:r w:rsidRPr="002D7C22">
        <w:rPr>
          <w:sz w:val="24"/>
          <w:szCs w:val="24"/>
        </w:rPr>
        <w:t xml:space="preserve"> in the WBLA bank account</w:t>
      </w:r>
    </w:p>
    <w:p w14:paraId="086BB1E4" w14:textId="77777777" w:rsidR="0043734E" w:rsidRPr="00B5436B" w:rsidRDefault="0043734E" w:rsidP="006E0EAD">
      <w:pPr>
        <w:pStyle w:val="ListNumber"/>
        <w:numPr>
          <w:ilvl w:val="0"/>
          <w:numId w:val="34"/>
        </w:numPr>
        <w:ind w:left="547"/>
        <w:rPr>
          <w:b/>
          <w:sz w:val="24"/>
          <w:szCs w:val="24"/>
        </w:rPr>
      </w:pPr>
      <w:r w:rsidRPr="002D7C22">
        <w:rPr>
          <w:b/>
          <w:sz w:val="24"/>
          <w:szCs w:val="24"/>
        </w:rPr>
        <w:t xml:space="preserve">Minutes – </w:t>
      </w:r>
      <w:r>
        <w:rPr>
          <w:sz w:val="24"/>
          <w:szCs w:val="24"/>
        </w:rPr>
        <w:t>March</w:t>
      </w:r>
      <w:r w:rsidRPr="002D7C22">
        <w:rPr>
          <w:sz w:val="24"/>
          <w:szCs w:val="24"/>
        </w:rPr>
        <w:t xml:space="preserve"> 2016 minutes </w:t>
      </w:r>
      <w:r>
        <w:rPr>
          <w:sz w:val="24"/>
          <w:szCs w:val="24"/>
        </w:rPr>
        <w:t>have been posted on the webpage</w:t>
      </w:r>
    </w:p>
    <w:p w14:paraId="2694387E" w14:textId="77777777" w:rsidR="0043734E" w:rsidRPr="002D7C22" w:rsidRDefault="0043734E" w:rsidP="006E0EAD">
      <w:pPr>
        <w:pStyle w:val="ListNumber"/>
        <w:numPr>
          <w:ilvl w:val="0"/>
          <w:numId w:val="34"/>
        </w:numPr>
        <w:ind w:left="547"/>
        <w:rPr>
          <w:b/>
          <w:sz w:val="24"/>
          <w:szCs w:val="24"/>
        </w:rPr>
      </w:pPr>
      <w:r>
        <w:rPr>
          <w:b/>
          <w:sz w:val="24"/>
          <w:szCs w:val="24"/>
        </w:rPr>
        <w:t xml:space="preserve">Movie Night </w:t>
      </w:r>
      <w:r w:rsidRPr="00B5436B">
        <w:rPr>
          <w:b/>
          <w:sz w:val="24"/>
          <w:szCs w:val="24"/>
        </w:rPr>
        <w:t>–</w:t>
      </w:r>
      <w:r w:rsidRPr="00B5436B">
        <w:rPr>
          <w:sz w:val="24"/>
          <w:szCs w:val="24"/>
        </w:rPr>
        <w:t xml:space="preserve"> </w:t>
      </w:r>
      <w:r>
        <w:rPr>
          <w:sz w:val="24"/>
          <w:szCs w:val="24"/>
        </w:rPr>
        <w:t>The movie night planned for March 19 h</w:t>
      </w:r>
      <w:r w:rsidRPr="00B5436B">
        <w:rPr>
          <w:sz w:val="24"/>
          <w:szCs w:val="24"/>
        </w:rPr>
        <w:t>as been cancelled</w:t>
      </w:r>
      <w:r>
        <w:rPr>
          <w:sz w:val="24"/>
          <w:szCs w:val="24"/>
        </w:rPr>
        <w:t>. A new event is being planned. Possibly a swap meet and movie night. More information to come.</w:t>
      </w:r>
    </w:p>
    <w:p w14:paraId="1F480A40" w14:textId="77777777" w:rsidR="0043734E" w:rsidRPr="002D7C22" w:rsidRDefault="0043734E" w:rsidP="006E0EAD">
      <w:pPr>
        <w:pStyle w:val="ListNumber"/>
        <w:numPr>
          <w:ilvl w:val="0"/>
          <w:numId w:val="34"/>
        </w:numPr>
        <w:ind w:left="547"/>
        <w:rPr>
          <w:b/>
          <w:sz w:val="24"/>
          <w:szCs w:val="24"/>
        </w:rPr>
      </w:pPr>
      <w:r w:rsidRPr="002D7C22">
        <w:rPr>
          <w:b/>
          <w:sz w:val="24"/>
          <w:szCs w:val="24"/>
        </w:rPr>
        <w:t xml:space="preserve">Membership – </w:t>
      </w:r>
      <w:r w:rsidRPr="002D7C22">
        <w:rPr>
          <w:sz w:val="24"/>
          <w:szCs w:val="24"/>
        </w:rPr>
        <w:t xml:space="preserve">Dues </w:t>
      </w:r>
      <w:r>
        <w:rPr>
          <w:sz w:val="24"/>
          <w:szCs w:val="24"/>
        </w:rPr>
        <w:t>have</w:t>
      </w:r>
      <w:r w:rsidRPr="002D7C22">
        <w:rPr>
          <w:sz w:val="24"/>
          <w:szCs w:val="24"/>
        </w:rPr>
        <w:t xml:space="preserve"> increase</w:t>
      </w:r>
      <w:r>
        <w:rPr>
          <w:sz w:val="24"/>
          <w:szCs w:val="24"/>
        </w:rPr>
        <w:t>d</w:t>
      </w:r>
      <w:r w:rsidRPr="002D7C22">
        <w:rPr>
          <w:sz w:val="24"/>
          <w:szCs w:val="24"/>
        </w:rPr>
        <w:t>. Membership can be paid online.</w:t>
      </w:r>
      <w:r w:rsidRPr="002D7C22">
        <w:rPr>
          <w:b/>
          <w:sz w:val="24"/>
          <w:szCs w:val="24"/>
        </w:rPr>
        <w:t xml:space="preserve"> </w:t>
      </w:r>
    </w:p>
    <w:p w14:paraId="29BDEFE0" w14:textId="77777777" w:rsidR="0043734E" w:rsidRPr="002D7C22" w:rsidRDefault="0043734E" w:rsidP="006E0EAD">
      <w:pPr>
        <w:pStyle w:val="ListNumber"/>
        <w:numPr>
          <w:ilvl w:val="0"/>
          <w:numId w:val="34"/>
        </w:numPr>
        <w:ind w:left="547"/>
        <w:rPr>
          <w:b/>
          <w:sz w:val="24"/>
          <w:szCs w:val="24"/>
        </w:rPr>
      </w:pPr>
      <w:r w:rsidRPr="002D7C22">
        <w:rPr>
          <w:b/>
          <w:sz w:val="24"/>
          <w:szCs w:val="24"/>
        </w:rPr>
        <w:t xml:space="preserve">New Members – </w:t>
      </w:r>
      <w:r w:rsidRPr="002D7C22">
        <w:rPr>
          <w:sz w:val="24"/>
          <w:szCs w:val="24"/>
        </w:rPr>
        <w:t xml:space="preserve">New members were introduced. </w:t>
      </w:r>
      <w:r>
        <w:rPr>
          <w:sz w:val="24"/>
          <w:szCs w:val="24"/>
        </w:rPr>
        <w:t>It is Zak Poppell’s first meeting. Tara MacPherson was voted in as a new member.</w:t>
      </w:r>
    </w:p>
    <w:p w14:paraId="76A827CF" w14:textId="77777777" w:rsidR="0043734E" w:rsidRPr="00D91FA7" w:rsidRDefault="0043734E" w:rsidP="006C4666">
      <w:pPr>
        <w:pStyle w:val="ListNumber"/>
        <w:numPr>
          <w:ilvl w:val="0"/>
          <w:numId w:val="0"/>
        </w:numPr>
        <w:ind w:left="180"/>
        <w:outlineLvl w:val="0"/>
        <w:rPr>
          <w:rFonts w:cs="Calibri"/>
          <w:b/>
          <w:sz w:val="28"/>
          <w:szCs w:val="28"/>
          <w:u w:val="single"/>
        </w:rPr>
      </w:pPr>
      <w:r>
        <w:rPr>
          <w:b/>
          <w:sz w:val="28"/>
          <w:szCs w:val="28"/>
          <w:u w:val="single"/>
        </w:rPr>
        <w:t>NEW BUSI</w:t>
      </w:r>
      <w:r w:rsidRPr="00D91FA7">
        <w:rPr>
          <w:b/>
          <w:sz w:val="28"/>
          <w:szCs w:val="28"/>
          <w:u w:val="single"/>
        </w:rPr>
        <w:t>NESS</w:t>
      </w:r>
    </w:p>
    <w:p w14:paraId="2C0C1C53" w14:textId="77777777" w:rsidR="0043734E" w:rsidRPr="002D7C22" w:rsidRDefault="0043734E" w:rsidP="007F32D1">
      <w:pPr>
        <w:pStyle w:val="ListNumber"/>
        <w:numPr>
          <w:ilvl w:val="0"/>
          <w:numId w:val="34"/>
        </w:numPr>
        <w:rPr>
          <w:b/>
          <w:sz w:val="24"/>
          <w:szCs w:val="24"/>
        </w:rPr>
      </w:pPr>
      <w:r>
        <w:rPr>
          <w:b/>
          <w:sz w:val="24"/>
          <w:szCs w:val="24"/>
        </w:rPr>
        <w:t>ESM Magazine</w:t>
      </w:r>
      <w:r w:rsidRPr="002D7C22">
        <w:rPr>
          <w:sz w:val="24"/>
          <w:szCs w:val="24"/>
        </w:rPr>
        <w:t xml:space="preserve"> – </w:t>
      </w:r>
      <w:r>
        <w:rPr>
          <w:sz w:val="24"/>
          <w:szCs w:val="24"/>
        </w:rPr>
        <w:t>Savage Surfboards/East Coast Surfboard’s Kenny Briel and Shawn O’Donnell were featured in the March issue of Eastern Surf Magazine. Check it out!</w:t>
      </w:r>
    </w:p>
    <w:p w14:paraId="67A753D2" w14:textId="77777777" w:rsidR="0043734E" w:rsidRPr="00DB02E2" w:rsidRDefault="0043734E" w:rsidP="00DB02E2">
      <w:pPr>
        <w:pStyle w:val="ListNumber"/>
        <w:numPr>
          <w:ilvl w:val="0"/>
          <w:numId w:val="34"/>
        </w:numPr>
        <w:rPr>
          <w:b/>
          <w:sz w:val="24"/>
          <w:szCs w:val="24"/>
        </w:rPr>
      </w:pPr>
      <w:r>
        <w:rPr>
          <w:b/>
          <w:sz w:val="24"/>
          <w:szCs w:val="24"/>
        </w:rPr>
        <w:t>Raffle Surfboard/Iron Man Model</w:t>
      </w:r>
      <w:r w:rsidRPr="002D7C22">
        <w:rPr>
          <w:b/>
          <w:sz w:val="24"/>
          <w:szCs w:val="24"/>
        </w:rPr>
        <w:t xml:space="preserve"> – </w:t>
      </w:r>
      <w:r>
        <w:rPr>
          <w:sz w:val="24"/>
          <w:szCs w:val="24"/>
        </w:rPr>
        <w:t>Bill Curry talked about the evolution of the Iron Man model surfboard which is the contest raffle board this year. Billy had Bill Steward shape the boards for him but felt like he needed to change the design to work better on the east coast. One constant with the boards have been the 4 ½ - 5 inch rocker in the nose and the 3 ¼ inch rocker in the tail. This allows the board to come around really quick. He always has the board made in neon yellow. Bill has tweaked the design with every shaper. He moved the board building from Stewart to Gary Wilson and now is having Savage Surfboards make his boards because he “wanted to bring it home.” Bill continued to say that Shawn and Kenny make a quality board.</w:t>
      </w:r>
    </w:p>
    <w:p w14:paraId="19479DEC" w14:textId="77777777" w:rsidR="0043734E" w:rsidRPr="002D7C22" w:rsidRDefault="0043734E" w:rsidP="00DB02E2">
      <w:pPr>
        <w:pStyle w:val="ListNumber"/>
        <w:numPr>
          <w:ilvl w:val="0"/>
          <w:numId w:val="34"/>
        </w:numPr>
        <w:rPr>
          <w:b/>
          <w:sz w:val="24"/>
          <w:szCs w:val="24"/>
        </w:rPr>
      </w:pPr>
      <w:r>
        <w:rPr>
          <w:b/>
          <w:sz w:val="24"/>
          <w:szCs w:val="24"/>
        </w:rPr>
        <w:lastRenderedPageBreak/>
        <w:t>UNCW Surf Team –</w:t>
      </w:r>
      <w:r>
        <w:rPr>
          <w:sz w:val="24"/>
          <w:szCs w:val="24"/>
        </w:rPr>
        <w:t xml:space="preserve"> The UNCW Surf Team took second at the NSSA Nationals I New Smyrna Beach, Florida. Way to go team!</w:t>
      </w:r>
    </w:p>
    <w:sectPr w:rsidR="0043734E" w:rsidRPr="002D7C22" w:rsidSect="00C1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A232" w14:textId="77777777" w:rsidR="0043734E" w:rsidRDefault="0043734E" w:rsidP="005F3ADA">
      <w:pPr>
        <w:spacing w:after="0" w:line="240" w:lineRule="auto"/>
      </w:pPr>
      <w:r>
        <w:separator/>
      </w:r>
    </w:p>
  </w:endnote>
  <w:endnote w:type="continuationSeparator" w:id="0">
    <w:p w14:paraId="7E786047" w14:textId="77777777" w:rsidR="0043734E" w:rsidRDefault="0043734E" w:rsidP="005F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52F2F0t00">
    <w:panose1 w:val="00000000000000000000"/>
    <w:charset w:val="00"/>
    <w:family w:val="auto"/>
    <w:notTrueType/>
    <w:pitch w:val="default"/>
    <w:sig w:usb0="00000003" w:usb1="00000000" w:usb2="00000000" w:usb3="00000000" w:csb0="00000001" w:csb1="00000000"/>
  </w:font>
  <w:font w:name="TTE14D3C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C2B1" w14:textId="77777777" w:rsidR="0043734E" w:rsidRPr="00690AE2" w:rsidRDefault="0043734E" w:rsidP="00690AE2">
    <w:pPr>
      <w:pStyle w:val="Footer"/>
      <w:jc w:val="center"/>
      <w:rPr>
        <w:rFonts w:cs="TTE14D3CB0t00"/>
        <w:b/>
        <w:sz w:val="20"/>
        <w:szCs w:val="20"/>
      </w:rPr>
    </w:pPr>
    <w:r w:rsidRPr="00690AE2">
      <w:rPr>
        <w:rFonts w:cs="TTE14D3CB0t00"/>
        <w:b/>
      </w:rPr>
      <w:t>W</w:t>
    </w:r>
    <w:r w:rsidRPr="00690AE2">
      <w:rPr>
        <w:rFonts w:cs="TTE14D3CB0t00"/>
        <w:b/>
        <w:sz w:val="20"/>
        <w:szCs w:val="20"/>
      </w:rPr>
      <w:t xml:space="preserve">RIGHTSVILLE </w:t>
    </w:r>
    <w:r w:rsidRPr="00690AE2">
      <w:rPr>
        <w:rFonts w:cs="TTE14D3CB0t00"/>
        <w:b/>
      </w:rPr>
      <w:t>B</w:t>
    </w:r>
    <w:r w:rsidRPr="00690AE2">
      <w:rPr>
        <w:rFonts w:cs="TTE14D3CB0t00"/>
        <w:b/>
        <w:sz w:val="20"/>
        <w:szCs w:val="20"/>
      </w:rPr>
      <w:t xml:space="preserve">EACH </w:t>
    </w:r>
    <w:r w:rsidRPr="00690AE2">
      <w:rPr>
        <w:rFonts w:cs="TTE14D3CB0t00"/>
        <w:b/>
      </w:rPr>
      <w:t>L</w:t>
    </w:r>
    <w:r w:rsidRPr="00690AE2">
      <w:rPr>
        <w:rFonts w:cs="TTE14D3CB0t00"/>
        <w:b/>
        <w:sz w:val="20"/>
        <w:szCs w:val="20"/>
      </w:rPr>
      <w:t xml:space="preserve">ONGBOARD </w:t>
    </w:r>
    <w:r w:rsidRPr="00690AE2">
      <w:rPr>
        <w:rFonts w:cs="TTE14D3CB0t00"/>
        <w:b/>
      </w:rPr>
      <w:t>A</w:t>
    </w:r>
    <w:r w:rsidRPr="00690AE2">
      <w:rPr>
        <w:rFonts w:cs="TTE14D3CB0t00"/>
        <w:b/>
        <w:sz w:val="20"/>
        <w:szCs w:val="20"/>
      </w:rPr>
      <w:t>SSOCIATION</w:t>
    </w:r>
  </w:p>
  <w:p w14:paraId="4437DBA3" w14:textId="77777777" w:rsidR="0043734E" w:rsidRPr="00690AE2" w:rsidRDefault="0043734E" w:rsidP="00690AE2">
    <w:pPr>
      <w:pStyle w:val="Footer"/>
      <w:jc w:val="center"/>
      <w:rPr>
        <w:b/>
      </w:rPr>
    </w:pPr>
    <w:r w:rsidRPr="00690AE2">
      <w:rPr>
        <w:rFonts w:cs="TTE14D3CB0t00"/>
        <w:b/>
        <w:sz w:val="20"/>
        <w:szCs w:val="20"/>
      </w:rPr>
      <w:t xml:space="preserve">P.O. Box 541 </w:t>
    </w:r>
    <w:r w:rsidRPr="00690AE2">
      <w:rPr>
        <w:rFonts w:cs="TTE152F2F0t00"/>
        <w:b/>
        <w:sz w:val="20"/>
        <w:szCs w:val="20"/>
      </w:rPr>
      <w:t xml:space="preserve">· </w:t>
    </w:r>
    <w:r w:rsidRPr="00690AE2">
      <w:rPr>
        <w:rFonts w:cs="TTE14D3CB0t00"/>
        <w:b/>
        <w:sz w:val="20"/>
        <w:szCs w:val="20"/>
      </w:rPr>
      <w:t xml:space="preserve">Wrightsville Beach, NC 28480 </w:t>
    </w:r>
    <w:r w:rsidRPr="00690AE2">
      <w:rPr>
        <w:rFonts w:cs="TTE152F2F0t00"/>
        <w:b/>
        <w:sz w:val="20"/>
        <w:szCs w:val="20"/>
      </w:rPr>
      <w:t xml:space="preserve">· </w:t>
    </w:r>
    <w:r w:rsidRPr="00690AE2">
      <w:rPr>
        <w:rFonts w:cs="TTE14D3CB0t00"/>
        <w:b/>
        <w:sz w:val="20"/>
        <w:szCs w:val="20"/>
      </w:rPr>
      <w:t>www.wblasurf.org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C1D19" w14:textId="77777777" w:rsidR="0043734E" w:rsidRDefault="0043734E" w:rsidP="005F3ADA">
      <w:pPr>
        <w:spacing w:after="0" w:line="240" w:lineRule="auto"/>
      </w:pPr>
      <w:r>
        <w:separator/>
      </w:r>
    </w:p>
  </w:footnote>
  <w:footnote w:type="continuationSeparator" w:id="0">
    <w:p w14:paraId="08878BE5" w14:textId="77777777" w:rsidR="0043734E" w:rsidRDefault="0043734E" w:rsidP="005F3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E51A9E88"/>
    <w:lvl w:ilvl="0">
      <w:start w:val="1"/>
      <w:numFmt w:val="decimal"/>
      <w:pStyle w:val="ListNumber5"/>
      <w:lvlText w:val="%1."/>
      <w:lvlJc w:val="left"/>
      <w:pPr>
        <w:tabs>
          <w:tab w:val="num" w:pos="1800"/>
        </w:tabs>
        <w:ind w:left="180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15:restartNumberingAfterBreak="0">
    <w:nsid w:val="FFFFFF7D"/>
    <w:multiLevelType w:val="singleLevel"/>
    <w:tmpl w:val="09985DB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FABA36"/>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449756"/>
    <w:lvl w:ilvl="0">
      <w:start w:val="1"/>
      <w:numFmt w:val="decimal"/>
      <w:pStyle w:val="ListBullet2"/>
      <w:lvlText w:val="%1."/>
      <w:lvlJc w:val="left"/>
      <w:pPr>
        <w:tabs>
          <w:tab w:val="num" w:pos="720"/>
        </w:tabs>
        <w:ind w:left="720" w:hanging="360"/>
      </w:pPr>
      <w:rPr>
        <w:rFonts w:cs="Times New Roman"/>
      </w:rPr>
    </w:lvl>
  </w:abstractNum>
  <w:abstractNum w:abstractNumId="4" w15:restartNumberingAfterBreak="0">
    <w:nsid w:val="FFFFFF82"/>
    <w:multiLevelType w:val="singleLevel"/>
    <w:tmpl w:val="7ED41A8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D68F492"/>
    <w:lvl w:ilvl="0">
      <w:start w:val="1"/>
      <w:numFmt w:val="bullet"/>
      <w:pStyle w:val="ListNumber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6CB49BD4"/>
    <w:lvl w:ilvl="0">
      <w:start w:val="1"/>
      <w:numFmt w:val="decimal"/>
      <w:pStyle w:val="ListNumber"/>
      <w:lvlText w:val="%1."/>
      <w:lvlJc w:val="left"/>
      <w:pPr>
        <w:tabs>
          <w:tab w:val="num" w:pos="540"/>
        </w:tabs>
        <w:ind w:left="540" w:hanging="360"/>
      </w:pPr>
      <w:rPr>
        <w:rFonts w:cs="Times New Roman"/>
        <w:b w:val="0"/>
        <w:sz w:val="22"/>
        <w:szCs w:val="22"/>
      </w:rPr>
    </w:lvl>
  </w:abstractNum>
  <w:abstractNum w:abstractNumId="7" w15:restartNumberingAfterBreak="0">
    <w:nsid w:val="FFFFFF89"/>
    <w:multiLevelType w:val="singleLevel"/>
    <w:tmpl w:val="15D28D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 w:numId="9">
    <w:abstractNumId w:val="0"/>
  </w:num>
  <w:num w:numId="10">
    <w:abstractNumId w:val="7"/>
  </w:num>
  <w:num w:numId="11">
    <w:abstractNumId w:val="6"/>
  </w:num>
  <w:num w:numId="12">
    <w:abstractNumId w:val="3"/>
  </w:num>
  <w:num w:numId="13">
    <w:abstractNumId w:val="2"/>
  </w:num>
  <w:num w:numId="14">
    <w:abstractNumId w:val="5"/>
  </w:num>
  <w:num w:numId="15">
    <w:abstractNumId w:val="1"/>
  </w:num>
  <w:num w:numId="16">
    <w:abstractNumId w:val="4"/>
  </w:num>
  <w:num w:numId="17">
    <w:abstractNumId w:val="0"/>
  </w:num>
  <w:num w:numId="18">
    <w:abstractNumId w:val="7"/>
  </w:num>
  <w:num w:numId="19">
    <w:abstractNumId w:val="6"/>
  </w:num>
  <w:num w:numId="20">
    <w:abstractNumId w:val="3"/>
  </w:num>
  <w:num w:numId="21">
    <w:abstractNumId w:val="2"/>
  </w:num>
  <w:num w:numId="22">
    <w:abstractNumId w:val="5"/>
  </w:num>
  <w:num w:numId="23">
    <w:abstractNumId w:val="1"/>
  </w:num>
  <w:num w:numId="24">
    <w:abstractNumId w:val="4"/>
  </w:num>
  <w:num w:numId="25">
    <w:abstractNumId w:val="0"/>
  </w:num>
  <w:num w:numId="26">
    <w:abstractNumId w:val="7"/>
  </w:num>
  <w:num w:numId="27">
    <w:abstractNumId w:val="6"/>
  </w:num>
  <w:num w:numId="28">
    <w:abstractNumId w:val="3"/>
  </w:num>
  <w:num w:numId="29">
    <w:abstractNumId w:val="2"/>
  </w:num>
  <w:num w:numId="30">
    <w:abstractNumId w:val="5"/>
  </w:num>
  <w:num w:numId="31">
    <w:abstractNumId w:val="1"/>
  </w:num>
  <w:num w:numId="32">
    <w:abstractNumId w:val="4"/>
  </w:num>
  <w:num w:numId="33">
    <w:abstractNumId w:val="0"/>
  </w:num>
  <w:num w:numId="3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A"/>
    <w:rsid w:val="000013E8"/>
    <w:rsid w:val="00001AFB"/>
    <w:rsid w:val="000053CC"/>
    <w:rsid w:val="000105BB"/>
    <w:rsid w:val="00010E86"/>
    <w:rsid w:val="0001382E"/>
    <w:rsid w:val="0001427B"/>
    <w:rsid w:val="00014FA5"/>
    <w:rsid w:val="000171FA"/>
    <w:rsid w:val="00020A2D"/>
    <w:rsid w:val="000249DE"/>
    <w:rsid w:val="000276FC"/>
    <w:rsid w:val="00033480"/>
    <w:rsid w:val="00033544"/>
    <w:rsid w:val="000338F3"/>
    <w:rsid w:val="00034CA2"/>
    <w:rsid w:val="00035449"/>
    <w:rsid w:val="000359AA"/>
    <w:rsid w:val="00036602"/>
    <w:rsid w:val="000425CF"/>
    <w:rsid w:val="00045A35"/>
    <w:rsid w:val="000473B0"/>
    <w:rsid w:val="000477B1"/>
    <w:rsid w:val="00047BAC"/>
    <w:rsid w:val="00050EDD"/>
    <w:rsid w:val="0005168E"/>
    <w:rsid w:val="000567C0"/>
    <w:rsid w:val="0005744E"/>
    <w:rsid w:val="00061A6A"/>
    <w:rsid w:val="00061C54"/>
    <w:rsid w:val="00071A8F"/>
    <w:rsid w:val="00072E23"/>
    <w:rsid w:val="00083AFA"/>
    <w:rsid w:val="000858B2"/>
    <w:rsid w:val="00086E19"/>
    <w:rsid w:val="00086FC1"/>
    <w:rsid w:val="00093524"/>
    <w:rsid w:val="00094DE5"/>
    <w:rsid w:val="000951C7"/>
    <w:rsid w:val="000A531C"/>
    <w:rsid w:val="000A5477"/>
    <w:rsid w:val="000B6A3A"/>
    <w:rsid w:val="000B6A6F"/>
    <w:rsid w:val="000B7873"/>
    <w:rsid w:val="000C06CD"/>
    <w:rsid w:val="000C12AC"/>
    <w:rsid w:val="000D0D0E"/>
    <w:rsid w:val="000E25B6"/>
    <w:rsid w:val="000F5C40"/>
    <w:rsid w:val="000F6B45"/>
    <w:rsid w:val="00112954"/>
    <w:rsid w:val="00113CE3"/>
    <w:rsid w:val="00114B5F"/>
    <w:rsid w:val="001167BE"/>
    <w:rsid w:val="0014778C"/>
    <w:rsid w:val="0014792D"/>
    <w:rsid w:val="00155B3B"/>
    <w:rsid w:val="00156ADC"/>
    <w:rsid w:val="00160849"/>
    <w:rsid w:val="00161B1B"/>
    <w:rsid w:val="0017235F"/>
    <w:rsid w:val="001A0602"/>
    <w:rsid w:val="001A0F84"/>
    <w:rsid w:val="001A36AC"/>
    <w:rsid w:val="001A5E0B"/>
    <w:rsid w:val="001B4875"/>
    <w:rsid w:val="001B7D11"/>
    <w:rsid w:val="001C10D5"/>
    <w:rsid w:val="001C6F01"/>
    <w:rsid w:val="001C76F3"/>
    <w:rsid w:val="001E44A9"/>
    <w:rsid w:val="001F1C5D"/>
    <w:rsid w:val="001F5C7D"/>
    <w:rsid w:val="00203A22"/>
    <w:rsid w:val="00203E31"/>
    <w:rsid w:val="00204622"/>
    <w:rsid w:val="002047B7"/>
    <w:rsid w:val="0020581A"/>
    <w:rsid w:val="00206717"/>
    <w:rsid w:val="00213478"/>
    <w:rsid w:val="002155ED"/>
    <w:rsid w:val="002158D9"/>
    <w:rsid w:val="00216B23"/>
    <w:rsid w:val="00225314"/>
    <w:rsid w:val="002270CB"/>
    <w:rsid w:val="002270D0"/>
    <w:rsid w:val="002270E6"/>
    <w:rsid w:val="00227EA8"/>
    <w:rsid w:val="00230174"/>
    <w:rsid w:val="002313FC"/>
    <w:rsid w:val="00237F79"/>
    <w:rsid w:val="0024179D"/>
    <w:rsid w:val="00254FDE"/>
    <w:rsid w:val="002631D1"/>
    <w:rsid w:val="002644AB"/>
    <w:rsid w:val="002746DC"/>
    <w:rsid w:val="002756B5"/>
    <w:rsid w:val="0027632B"/>
    <w:rsid w:val="00281097"/>
    <w:rsid w:val="00282C1B"/>
    <w:rsid w:val="00291657"/>
    <w:rsid w:val="002950F8"/>
    <w:rsid w:val="00296931"/>
    <w:rsid w:val="002A024E"/>
    <w:rsid w:val="002A3104"/>
    <w:rsid w:val="002A5BB0"/>
    <w:rsid w:val="002A6E4F"/>
    <w:rsid w:val="002A7D32"/>
    <w:rsid w:val="002B55C0"/>
    <w:rsid w:val="002C150A"/>
    <w:rsid w:val="002C32F9"/>
    <w:rsid w:val="002C4767"/>
    <w:rsid w:val="002D28D6"/>
    <w:rsid w:val="002D7C22"/>
    <w:rsid w:val="002E0210"/>
    <w:rsid w:val="002E4C38"/>
    <w:rsid w:val="002F077C"/>
    <w:rsid w:val="002F59C8"/>
    <w:rsid w:val="00302F5E"/>
    <w:rsid w:val="003047C3"/>
    <w:rsid w:val="00313061"/>
    <w:rsid w:val="00324312"/>
    <w:rsid w:val="003260F8"/>
    <w:rsid w:val="003271C9"/>
    <w:rsid w:val="00332EA0"/>
    <w:rsid w:val="003346AB"/>
    <w:rsid w:val="00374821"/>
    <w:rsid w:val="00385717"/>
    <w:rsid w:val="00387ED8"/>
    <w:rsid w:val="003A7EB3"/>
    <w:rsid w:val="003B710C"/>
    <w:rsid w:val="003C5FB3"/>
    <w:rsid w:val="003D0F02"/>
    <w:rsid w:val="003D316E"/>
    <w:rsid w:val="003E032C"/>
    <w:rsid w:val="003E592A"/>
    <w:rsid w:val="003F1530"/>
    <w:rsid w:val="00405CD0"/>
    <w:rsid w:val="004148CE"/>
    <w:rsid w:val="0042211A"/>
    <w:rsid w:val="004233F9"/>
    <w:rsid w:val="00430C6A"/>
    <w:rsid w:val="0043321B"/>
    <w:rsid w:val="0043396F"/>
    <w:rsid w:val="00436EC7"/>
    <w:rsid w:val="0043734E"/>
    <w:rsid w:val="004417E0"/>
    <w:rsid w:val="004434CB"/>
    <w:rsid w:val="004477ED"/>
    <w:rsid w:val="00447C33"/>
    <w:rsid w:val="00460C60"/>
    <w:rsid w:val="00467F04"/>
    <w:rsid w:val="00474923"/>
    <w:rsid w:val="00483106"/>
    <w:rsid w:val="00484728"/>
    <w:rsid w:val="00496B56"/>
    <w:rsid w:val="00497649"/>
    <w:rsid w:val="004A7825"/>
    <w:rsid w:val="004C0DFD"/>
    <w:rsid w:val="004C70E4"/>
    <w:rsid w:val="004C71C5"/>
    <w:rsid w:val="004D121E"/>
    <w:rsid w:val="004D1EC1"/>
    <w:rsid w:val="004D2656"/>
    <w:rsid w:val="004D6C8A"/>
    <w:rsid w:val="004D761A"/>
    <w:rsid w:val="004E2D84"/>
    <w:rsid w:val="004E55B1"/>
    <w:rsid w:val="005045CD"/>
    <w:rsid w:val="005058FE"/>
    <w:rsid w:val="00511127"/>
    <w:rsid w:val="005205B9"/>
    <w:rsid w:val="00522D95"/>
    <w:rsid w:val="00533CE6"/>
    <w:rsid w:val="0053630B"/>
    <w:rsid w:val="00542F41"/>
    <w:rsid w:val="00544804"/>
    <w:rsid w:val="005460BA"/>
    <w:rsid w:val="00547C01"/>
    <w:rsid w:val="00550229"/>
    <w:rsid w:val="005510C7"/>
    <w:rsid w:val="00555CD8"/>
    <w:rsid w:val="005560D7"/>
    <w:rsid w:val="005577B3"/>
    <w:rsid w:val="00560D32"/>
    <w:rsid w:val="0056165C"/>
    <w:rsid w:val="005773BF"/>
    <w:rsid w:val="00582EBC"/>
    <w:rsid w:val="00594472"/>
    <w:rsid w:val="005A0953"/>
    <w:rsid w:val="005A1989"/>
    <w:rsid w:val="005A37BF"/>
    <w:rsid w:val="005B1FCE"/>
    <w:rsid w:val="005B39D2"/>
    <w:rsid w:val="005C3ADF"/>
    <w:rsid w:val="005C5309"/>
    <w:rsid w:val="005C6E18"/>
    <w:rsid w:val="005D1EF3"/>
    <w:rsid w:val="005D2486"/>
    <w:rsid w:val="005D3B92"/>
    <w:rsid w:val="005E3BD2"/>
    <w:rsid w:val="005E62E6"/>
    <w:rsid w:val="005E7A0D"/>
    <w:rsid w:val="005F0340"/>
    <w:rsid w:val="005F0FCB"/>
    <w:rsid w:val="005F3AC1"/>
    <w:rsid w:val="005F3ADA"/>
    <w:rsid w:val="005F772F"/>
    <w:rsid w:val="0060461C"/>
    <w:rsid w:val="00605834"/>
    <w:rsid w:val="006060C1"/>
    <w:rsid w:val="00616CB1"/>
    <w:rsid w:val="00617986"/>
    <w:rsid w:val="00621831"/>
    <w:rsid w:val="00623662"/>
    <w:rsid w:val="00632BB4"/>
    <w:rsid w:val="00636881"/>
    <w:rsid w:val="00662FAE"/>
    <w:rsid w:val="00670860"/>
    <w:rsid w:val="0067186C"/>
    <w:rsid w:val="00672FB8"/>
    <w:rsid w:val="006801F4"/>
    <w:rsid w:val="006854B7"/>
    <w:rsid w:val="00687EAE"/>
    <w:rsid w:val="0069013E"/>
    <w:rsid w:val="00690AE2"/>
    <w:rsid w:val="00690E50"/>
    <w:rsid w:val="006936FC"/>
    <w:rsid w:val="006978A7"/>
    <w:rsid w:val="006B082E"/>
    <w:rsid w:val="006B3548"/>
    <w:rsid w:val="006B4737"/>
    <w:rsid w:val="006B61AB"/>
    <w:rsid w:val="006B6F72"/>
    <w:rsid w:val="006C4666"/>
    <w:rsid w:val="006C480D"/>
    <w:rsid w:val="006D163F"/>
    <w:rsid w:val="006E0EAD"/>
    <w:rsid w:val="006E61C8"/>
    <w:rsid w:val="006E6B2D"/>
    <w:rsid w:val="006F17DC"/>
    <w:rsid w:val="006F50DD"/>
    <w:rsid w:val="00700D5A"/>
    <w:rsid w:val="00716CC1"/>
    <w:rsid w:val="00720EF6"/>
    <w:rsid w:val="00722A6B"/>
    <w:rsid w:val="00723B3A"/>
    <w:rsid w:val="007251F2"/>
    <w:rsid w:val="007264D1"/>
    <w:rsid w:val="007306ED"/>
    <w:rsid w:val="00740965"/>
    <w:rsid w:val="00745F6B"/>
    <w:rsid w:val="007464AF"/>
    <w:rsid w:val="00757CE4"/>
    <w:rsid w:val="00760B5D"/>
    <w:rsid w:val="00770BF3"/>
    <w:rsid w:val="007731E8"/>
    <w:rsid w:val="0077435E"/>
    <w:rsid w:val="00774AA9"/>
    <w:rsid w:val="0077631F"/>
    <w:rsid w:val="0077654B"/>
    <w:rsid w:val="007775A8"/>
    <w:rsid w:val="00777E97"/>
    <w:rsid w:val="00790645"/>
    <w:rsid w:val="0079144D"/>
    <w:rsid w:val="00797440"/>
    <w:rsid w:val="0079758E"/>
    <w:rsid w:val="007C069E"/>
    <w:rsid w:val="007C5CD3"/>
    <w:rsid w:val="007C7F84"/>
    <w:rsid w:val="007D3F5D"/>
    <w:rsid w:val="007D6478"/>
    <w:rsid w:val="007D6A14"/>
    <w:rsid w:val="007D6C36"/>
    <w:rsid w:val="007D79B2"/>
    <w:rsid w:val="007E13AD"/>
    <w:rsid w:val="007F32D1"/>
    <w:rsid w:val="007F4042"/>
    <w:rsid w:val="007F5ECC"/>
    <w:rsid w:val="0080269D"/>
    <w:rsid w:val="008039DB"/>
    <w:rsid w:val="00806682"/>
    <w:rsid w:val="00806CC1"/>
    <w:rsid w:val="00806E69"/>
    <w:rsid w:val="008071C8"/>
    <w:rsid w:val="008100C6"/>
    <w:rsid w:val="0081139F"/>
    <w:rsid w:val="008135C8"/>
    <w:rsid w:val="0082063A"/>
    <w:rsid w:val="0082144F"/>
    <w:rsid w:val="00823F60"/>
    <w:rsid w:val="008240CB"/>
    <w:rsid w:val="00826508"/>
    <w:rsid w:val="008269C7"/>
    <w:rsid w:val="00836DDC"/>
    <w:rsid w:val="0084329F"/>
    <w:rsid w:val="00847774"/>
    <w:rsid w:val="008623AE"/>
    <w:rsid w:val="0086664D"/>
    <w:rsid w:val="008716B3"/>
    <w:rsid w:val="008829FA"/>
    <w:rsid w:val="0089024E"/>
    <w:rsid w:val="00890CBE"/>
    <w:rsid w:val="00891D00"/>
    <w:rsid w:val="00893F7C"/>
    <w:rsid w:val="008A20FA"/>
    <w:rsid w:val="008B293A"/>
    <w:rsid w:val="008C465D"/>
    <w:rsid w:val="008E1C39"/>
    <w:rsid w:val="008E248C"/>
    <w:rsid w:val="008E4003"/>
    <w:rsid w:val="008F015F"/>
    <w:rsid w:val="008F69AC"/>
    <w:rsid w:val="008F7A9C"/>
    <w:rsid w:val="00901F46"/>
    <w:rsid w:val="00914716"/>
    <w:rsid w:val="0092223D"/>
    <w:rsid w:val="00922CFE"/>
    <w:rsid w:val="00924548"/>
    <w:rsid w:val="00941DBC"/>
    <w:rsid w:val="009423B5"/>
    <w:rsid w:val="00953BCE"/>
    <w:rsid w:val="00961690"/>
    <w:rsid w:val="00964628"/>
    <w:rsid w:val="00965D21"/>
    <w:rsid w:val="00970643"/>
    <w:rsid w:val="00971144"/>
    <w:rsid w:val="00971294"/>
    <w:rsid w:val="009737D4"/>
    <w:rsid w:val="00983534"/>
    <w:rsid w:val="00990D5F"/>
    <w:rsid w:val="00997550"/>
    <w:rsid w:val="00997DED"/>
    <w:rsid w:val="009A229C"/>
    <w:rsid w:val="009A3A67"/>
    <w:rsid w:val="009A5EE1"/>
    <w:rsid w:val="009A5FEC"/>
    <w:rsid w:val="009A7157"/>
    <w:rsid w:val="009B416D"/>
    <w:rsid w:val="009B69E3"/>
    <w:rsid w:val="009C03EF"/>
    <w:rsid w:val="009C4E21"/>
    <w:rsid w:val="009C50BD"/>
    <w:rsid w:val="009E07A4"/>
    <w:rsid w:val="009E7717"/>
    <w:rsid w:val="009F692F"/>
    <w:rsid w:val="00A01105"/>
    <w:rsid w:val="00A04D44"/>
    <w:rsid w:val="00A0588E"/>
    <w:rsid w:val="00A13D66"/>
    <w:rsid w:val="00A16BFF"/>
    <w:rsid w:val="00A20129"/>
    <w:rsid w:val="00A2244E"/>
    <w:rsid w:val="00A27F0F"/>
    <w:rsid w:val="00A40192"/>
    <w:rsid w:val="00A411B7"/>
    <w:rsid w:val="00A42ED1"/>
    <w:rsid w:val="00A43292"/>
    <w:rsid w:val="00A46304"/>
    <w:rsid w:val="00A50FCA"/>
    <w:rsid w:val="00A5491D"/>
    <w:rsid w:val="00A5740A"/>
    <w:rsid w:val="00A576D3"/>
    <w:rsid w:val="00A62ED1"/>
    <w:rsid w:val="00A649CC"/>
    <w:rsid w:val="00A70530"/>
    <w:rsid w:val="00A75F55"/>
    <w:rsid w:val="00A81BFE"/>
    <w:rsid w:val="00A81F1A"/>
    <w:rsid w:val="00A83047"/>
    <w:rsid w:val="00A84675"/>
    <w:rsid w:val="00A84F19"/>
    <w:rsid w:val="00A8796E"/>
    <w:rsid w:val="00A907C6"/>
    <w:rsid w:val="00A96DA1"/>
    <w:rsid w:val="00A9752C"/>
    <w:rsid w:val="00AB144D"/>
    <w:rsid w:val="00AB2C92"/>
    <w:rsid w:val="00AB4AF4"/>
    <w:rsid w:val="00AB6215"/>
    <w:rsid w:val="00AC09C2"/>
    <w:rsid w:val="00AC373F"/>
    <w:rsid w:val="00AC60FC"/>
    <w:rsid w:val="00AC669B"/>
    <w:rsid w:val="00AC6D85"/>
    <w:rsid w:val="00AD0853"/>
    <w:rsid w:val="00AD1678"/>
    <w:rsid w:val="00AD596A"/>
    <w:rsid w:val="00AD773C"/>
    <w:rsid w:val="00AE3C49"/>
    <w:rsid w:val="00AE6367"/>
    <w:rsid w:val="00AF11B8"/>
    <w:rsid w:val="00AF25F9"/>
    <w:rsid w:val="00B04A6F"/>
    <w:rsid w:val="00B074AA"/>
    <w:rsid w:val="00B13C62"/>
    <w:rsid w:val="00B31FAB"/>
    <w:rsid w:val="00B31FEE"/>
    <w:rsid w:val="00B33A77"/>
    <w:rsid w:val="00B35824"/>
    <w:rsid w:val="00B42548"/>
    <w:rsid w:val="00B427D7"/>
    <w:rsid w:val="00B5002B"/>
    <w:rsid w:val="00B531BD"/>
    <w:rsid w:val="00B534ED"/>
    <w:rsid w:val="00B53A98"/>
    <w:rsid w:val="00B5436B"/>
    <w:rsid w:val="00B57530"/>
    <w:rsid w:val="00B634F4"/>
    <w:rsid w:val="00B6472D"/>
    <w:rsid w:val="00B67998"/>
    <w:rsid w:val="00B67ACF"/>
    <w:rsid w:val="00B80C75"/>
    <w:rsid w:val="00B81CF0"/>
    <w:rsid w:val="00B86A84"/>
    <w:rsid w:val="00B975AD"/>
    <w:rsid w:val="00BA023D"/>
    <w:rsid w:val="00BA4568"/>
    <w:rsid w:val="00BA5AA6"/>
    <w:rsid w:val="00BB07D9"/>
    <w:rsid w:val="00BB0A40"/>
    <w:rsid w:val="00BB4305"/>
    <w:rsid w:val="00BB4E4A"/>
    <w:rsid w:val="00BC1FCB"/>
    <w:rsid w:val="00BC50A0"/>
    <w:rsid w:val="00BD592A"/>
    <w:rsid w:val="00BE525A"/>
    <w:rsid w:val="00BF26F9"/>
    <w:rsid w:val="00BF50D8"/>
    <w:rsid w:val="00BF7955"/>
    <w:rsid w:val="00C14FFE"/>
    <w:rsid w:val="00C152BD"/>
    <w:rsid w:val="00C25742"/>
    <w:rsid w:val="00C309BD"/>
    <w:rsid w:val="00C34A81"/>
    <w:rsid w:val="00C377ED"/>
    <w:rsid w:val="00C40865"/>
    <w:rsid w:val="00C41E8D"/>
    <w:rsid w:val="00C44D91"/>
    <w:rsid w:val="00C5178E"/>
    <w:rsid w:val="00C5364E"/>
    <w:rsid w:val="00C55F46"/>
    <w:rsid w:val="00C56298"/>
    <w:rsid w:val="00C57B07"/>
    <w:rsid w:val="00C6185B"/>
    <w:rsid w:val="00C6201D"/>
    <w:rsid w:val="00C674A9"/>
    <w:rsid w:val="00C73849"/>
    <w:rsid w:val="00C829AC"/>
    <w:rsid w:val="00C83BB3"/>
    <w:rsid w:val="00C8710B"/>
    <w:rsid w:val="00C942BE"/>
    <w:rsid w:val="00CA0414"/>
    <w:rsid w:val="00CB048E"/>
    <w:rsid w:val="00CB0D24"/>
    <w:rsid w:val="00CB1BAE"/>
    <w:rsid w:val="00CB6E6E"/>
    <w:rsid w:val="00CC2BC5"/>
    <w:rsid w:val="00CD0487"/>
    <w:rsid w:val="00CD112C"/>
    <w:rsid w:val="00CD7B48"/>
    <w:rsid w:val="00CE198C"/>
    <w:rsid w:val="00CE395B"/>
    <w:rsid w:val="00CE4401"/>
    <w:rsid w:val="00D061BB"/>
    <w:rsid w:val="00D076D5"/>
    <w:rsid w:val="00D10B66"/>
    <w:rsid w:val="00D11779"/>
    <w:rsid w:val="00D16607"/>
    <w:rsid w:val="00D21557"/>
    <w:rsid w:val="00D26DEF"/>
    <w:rsid w:val="00D30EC7"/>
    <w:rsid w:val="00D4187F"/>
    <w:rsid w:val="00D43559"/>
    <w:rsid w:val="00D50085"/>
    <w:rsid w:val="00D5095A"/>
    <w:rsid w:val="00D541DD"/>
    <w:rsid w:val="00D61EC1"/>
    <w:rsid w:val="00D62979"/>
    <w:rsid w:val="00D639FD"/>
    <w:rsid w:val="00D64462"/>
    <w:rsid w:val="00D71C7B"/>
    <w:rsid w:val="00D740C8"/>
    <w:rsid w:val="00D74DC4"/>
    <w:rsid w:val="00D82600"/>
    <w:rsid w:val="00D84A84"/>
    <w:rsid w:val="00D912B9"/>
    <w:rsid w:val="00D91885"/>
    <w:rsid w:val="00D91FA7"/>
    <w:rsid w:val="00DA6D33"/>
    <w:rsid w:val="00DB02E2"/>
    <w:rsid w:val="00DB1380"/>
    <w:rsid w:val="00DB32E7"/>
    <w:rsid w:val="00DB71CF"/>
    <w:rsid w:val="00DC02A1"/>
    <w:rsid w:val="00DC59CC"/>
    <w:rsid w:val="00DC6054"/>
    <w:rsid w:val="00DC75B8"/>
    <w:rsid w:val="00DC7701"/>
    <w:rsid w:val="00DD17F1"/>
    <w:rsid w:val="00DD633C"/>
    <w:rsid w:val="00DE67AA"/>
    <w:rsid w:val="00E03048"/>
    <w:rsid w:val="00E076D3"/>
    <w:rsid w:val="00E120A1"/>
    <w:rsid w:val="00E13402"/>
    <w:rsid w:val="00E16058"/>
    <w:rsid w:val="00E17139"/>
    <w:rsid w:val="00E178AD"/>
    <w:rsid w:val="00E17EB1"/>
    <w:rsid w:val="00E2130E"/>
    <w:rsid w:val="00E245C0"/>
    <w:rsid w:val="00E24EB1"/>
    <w:rsid w:val="00E26841"/>
    <w:rsid w:val="00E26A6D"/>
    <w:rsid w:val="00E26C02"/>
    <w:rsid w:val="00E36CFE"/>
    <w:rsid w:val="00E403CC"/>
    <w:rsid w:val="00E41BD1"/>
    <w:rsid w:val="00E439DA"/>
    <w:rsid w:val="00E61301"/>
    <w:rsid w:val="00E61482"/>
    <w:rsid w:val="00E673B0"/>
    <w:rsid w:val="00E7040E"/>
    <w:rsid w:val="00E92B16"/>
    <w:rsid w:val="00E96BC3"/>
    <w:rsid w:val="00E96F6B"/>
    <w:rsid w:val="00EA6D59"/>
    <w:rsid w:val="00EB519B"/>
    <w:rsid w:val="00EB6E25"/>
    <w:rsid w:val="00EC16D4"/>
    <w:rsid w:val="00EC3360"/>
    <w:rsid w:val="00ED4EBC"/>
    <w:rsid w:val="00ED7C8D"/>
    <w:rsid w:val="00EE4A54"/>
    <w:rsid w:val="00F02EAB"/>
    <w:rsid w:val="00F04858"/>
    <w:rsid w:val="00F05CF4"/>
    <w:rsid w:val="00F069DC"/>
    <w:rsid w:val="00F12F89"/>
    <w:rsid w:val="00F14E01"/>
    <w:rsid w:val="00F170C8"/>
    <w:rsid w:val="00F17D82"/>
    <w:rsid w:val="00F24305"/>
    <w:rsid w:val="00F31984"/>
    <w:rsid w:val="00F37F23"/>
    <w:rsid w:val="00F40106"/>
    <w:rsid w:val="00F4303C"/>
    <w:rsid w:val="00F44A2C"/>
    <w:rsid w:val="00F460FB"/>
    <w:rsid w:val="00F50CE7"/>
    <w:rsid w:val="00F51EA5"/>
    <w:rsid w:val="00F62B8B"/>
    <w:rsid w:val="00F64604"/>
    <w:rsid w:val="00F677B9"/>
    <w:rsid w:val="00F70A77"/>
    <w:rsid w:val="00F77D8B"/>
    <w:rsid w:val="00F81AD6"/>
    <w:rsid w:val="00F91E39"/>
    <w:rsid w:val="00FA666D"/>
    <w:rsid w:val="00FB41E1"/>
    <w:rsid w:val="00FC0C9F"/>
    <w:rsid w:val="00FC7814"/>
    <w:rsid w:val="00FD512B"/>
    <w:rsid w:val="00FD718D"/>
    <w:rsid w:val="00FD7755"/>
    <w:rsid w:val="00FD7C7A"/>
    <w:rsid w:val="00FE07CD"/>
    <w:rsid w:val="00FE2A31"/>
    <w:rsid w:val="00FE4F8C"/>
    <w:rsid w:val="00FE699C"/>
    <w:rsid w:val="00FE6FAA"/>
    <w:rsid w:val="00FE7F6D"/>
    <w:rsid w:val="00FF24EA"/>
    <w:rsid w:val="00FF636B"/>
    <w:rsid w:val="00FF686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C2B579"/>
  <w15:docId w15:val="{6F8A9298-98FC-4F8F-9096-67D524A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C8"/>
    <w:pPr>
      <w:spacing w:after="200" w:line="276" w:lineRule="auto"/>
    </w:pPr>
  </w:style>
  <w:style w:type="paragraph" w:styleId="Heading2">
    <w:name w:val="heading 2"/>
    <w:basedOn w:val="Normal"/>
    <w:link w:val="Heading2Char"/>
    <w:uiPriority w:val="99"/>
    <w:qFormat/>
    <w:rsid w:val="005F3ADA"/>
    <w:pPr>
      <w:spacing w:before="360" w:after="180" w:line="336" w:lineRule="atLeast"/>
      <w:outlineLvl w:val="1"/>
    </w:pPr>
    <w:rPr>
      <w:rFonts w:ascii="Trebuchet MS" w:hAnsi="Trebuchet MS"/>
      <w:b/>
      <w:bCs/>
      <w:caps/>
      <w:color w:val="E1771E"/>
      <w:spacing w:val="48"/>
      <w:sz w:val="19"/>
      <w:szCs w:val="19"/>
    </w:rPr>
  </w:style>
  <w:style w:type="paragraph" w:styleId="Heading3">
    <w:name w:val="heading 3"/>
    <w:basedOn w:val="Normal"/>
    <w:link w:val="Heading3Char"/>
    <w:uiPriority w:val="99"/>
    <w:qFormat/>
    <w:rsid w:val="005F3AD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ADA"/>
    <w:rPr>
      <w:rFonts w:ascii="Trebuchet MS" w:hAnsi="Trebuchet MS" w:cs="Times New Roman"/>
      <w:b/>
      <w:bCs/>
      <w:caps/>
      <w:color w:val="E1771E"/>
      <w:spacing w:val="48"/>
      <w:sz w:val="19"/>
      <w:szCs w:val="19"/>
    </w:rPr>
  </w:style>
  <w:style w:type="character" w:customStyle="1" w:styleId="Heading3Char">
    <w:name w:val="Heading 3 Char"/>
    <w:basedOn w:val="DefaultParagraphFont"/>
    <w:link w:val="Heading3"/>
    <w:uiPriority w:val="99"/>
    <w:locked/>
    <w:rsid w:val="005F3ADA"/>
    <w:rPr>
      <w:rFonts w:ascii="Times New Roman" w:hAnsi="Times New Roman" w:cs="Times New Roman"/>
      <w:b/>
      <w:bCs/>
      <w:sz w:val="27"/>
      <w:szCs w:val="27"/>
    </w:rPr>
  </w:style>
  <w:style w:type="character" w:styleId="Hyperlink">
    <w:name w:val="Hyperlink"/>
    <w:basedOn w:val="DefaultParagraphFont"/>
    <w:uiPriority w:val="99"/>
    <w:rsid w:val="005F3ADA"/>
    <w:rPr>
      <w:rFonts w:cs="Times New Roman"/>
      <w:color w:val="FFFFB3"/>
      <w:u w:val="none"/>
      <w:effect w:val="none"/>
    </w:rPr>
  </w:style>
  <w:style w:type="table" w:styleId="TableGrid">
    <w:name w:val="Table Grid"/>
    <w:basedOn w:val="TableNormal"/>
    <w:uiPriority w:val="99"/>
    <w:rsid w:val="005F3AD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rsid w:val="005F3AD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F3ADA"/>
    <w:rPr>
      <w:rFonts w:cs="Times New Roman"/>
      <w:sz w:val="20"/>
      <w:szCs w:val="20"/>
    </w:rPr>
  </w:style>
  <w:style w:type="character" w:styleId="FootnoteReference">
    <w:name w:val="footnote reference"/>
    <w:basedOn w:val="DefaultParagraphFont"/>
    <w:uiPriority w:val="99"/>
    <w:semiHidden/>
    <w:rsid w:val="005F3ADA"/>
    <w:rPr>
      <w:rFonts w:cs="Times New Roman"/>
      <w:vertAlign w:val="superscript"/>
    </w:rPr>
  </w:style>
  <w:style w:type="paragraph" w:styleId="BalloonText">
    <w:name w:val="Balloon Text"/>
    <w:basedOn w:val="Normal"/>
    <w:link w:val="BalloonTextChar"/>
    <w:uiPriority w:val="99"/>
    <w:semiHidden/>
    <w:rsid w:val="0069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AE2"/>
    <w:rPr>
      <w:rFonts w:ascii="Tahoma" w:hAnsi="Tahoma" w:cs="Tahoma"/>
      <w:sz w:val="16"/>
      <w:szCs w:val="16"/>
    </w:rPr>
  </w:style>
  <w:style w:type="paragraph" w:styleId="Header">
    <w:name w:val="header"/>
    <w:basedOn w:val="Normal"/>
    <w:link w:val="HeaderChar"/>
    <w:uiPriority w:val="99"/>
    <w:semiHidden/>
    <w:rsid w:val="0069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90AE2"/>
    <w:rPr>
      <w:rFonts w:cs="Times New Roman"/>
    </w:rPr>
  </w:style>
  <w:style w:type="paragraph" w:styleId="Footer">
    <w:name w:val="footer"/>
    <w:basedOn w:val="Normal"/>
    <w:link w:val="FooterChar"/>
    <w:uiPriority w:val="99"/>
    <w:semiHidden/>
    <w:rsid w:val="00690A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90AE2"/>
    <w:rPr>
      <w:rFonts w:cs="Times New Roman"/>
    </w:rPr>
  </w:style>
  <w:style w:type="paragraph" w:styleId="ListParagraph">
    <w:name w:val="List Paragraph"/>
    <w:basedOn w:val="Normal"/>
    <w:link w:val="ListParagraphChar"/>
    <w:uiPriority w:val="99"/>
    <w:qFormat/>
    <w:rsid w:val="00D74DC4"/>
    <w:pPr>
      <w:ind w:left="720"/>
      <w:contextualSpacing/>
    </w:pPr>
  </w:style>
  <w:style w:type="character" w:customStyle="1" w:styleId="apple-style-span">
    <w:name w:val="apple-style-span"/>
    <w:basedOn w:val="DefaultParagraphFont"/>
    <w:uiPriority w:val="99"/>
    <w:rsid w:val="001E44A9"/>
    <w:rPr>
      <w:rFonts w:cs="Times New Roman"/>
    </w:rPr>
  </w:style>
  <w:style w:type="paragraph" w:styleId="NormalWeb">
    <w:name w:val="Normal (Web)"/>
    <w:basedOn w:val="Normal"/>
    <w:uiPriority w:val="99"/>
    <w:semiHidden/>
    <w:rsid w:val="001E44A9"/>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560D32"/>
    <w:rPr>
      <w:rFonts w:cs="Times New Roman"/>
    </w:rPr>
  </w:style>
  <w:style w:type="character" w:styleId="Emphasis">
    <w:name w:val="Emphasis"/>
    <w:basedOn w:val="DefaultParagraphFont"/>
    <w:uiPriority w:val="99"/>
    <w:qFormat/>
    <w:rsid w:val="00086FC1"/>
    <w:rPr>
      <w:rFonts w:cs="Times New Roman"/>
      <w:i/>
      <w:iCs/>
    </w:rPr>
  </w:style>
  <w:style w:type="character" w:styleId="Strong">
    <w:name w:val="Strong"/>
    <w:basedOn w:val="DefaultParagraphFont"/>
    <w:uiPriority w:val="99"/>
    <w:qFormat/>
    <w:rsid w:val="00086FC1"/>
    <w:rPr>
      <w:rFonts w:cs="Times New Roman"/>
      <w:b/>
      <w:bCs/>
    </w:rPr>
  </w:style>
  <w:style w:type="paragraph" w:styleId="DocumentMap">
    <w:name w:val="Document Map"/>
    <w:basedOn w:val="Normal"/>
    <w:link w:val="DocumentMapChar"/>
    <w:uiPriority w:val="99"/>
    <w:semiHidden/>
    <w:rsid w:val="00D91F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316E"/>
    <w:rPr>
      <w:rFonts w:ascii="Times New Roman" w:hAnsi="Times New Roman" w:cs="Times New Roman"/>
      <w:sz w:val="2"/>
    </w:rPr>
  </w:style>
  <w:style w:type="paragraph" w:styleId="BodyTextIndent">
    <w:name w:val="Body Text Indent"/>
    <w:basedOn w:val="Normal"/>
    <w:link w:val="BodyTextIndentChar"/>
    <w:uiPriority w:val="99"/>
    <w:rsid w:val="00D91FA7"/>
    <w:pPr>
      <w:spacing w:after="120"/>
      <w:ind w:left="360"/>
    </w:pPr>
  </w:style>
  <w:style w:type="character" w:customStyle="1" w:styleId="BodyTextIndentChar">
    <w:name w:val="Body Text Indent Char"/>
    <w:basedOn w:val="DefaultParagraphFont"/>
    <w:link w:val="BodyTextIndent"/>
    <w:uiPriority w:val="99"/>
    <w:semiHidden/>
    <w:locked/>
    <w:rsid w:val="003D316E"/>
    <w:rPr>
      <w:rFonts w:cs="Times New Roman"/>
    </w:rPr>
  </w:style>
  <w:style w:type="paragraph" w:styleId="BodyTextFirstIndent2">
    <w:name w:val="Body Text First Indent 2"/>
    <w:basedOn w:val="BodyTextIndent"/>
    <w:link w:val="BodyTextFirstIndent2Char"/>
    <w:uiPriority w:val="99"/>
    <w:rsid w:val="00D91FA7"/>
    <w:pPr>
      <w:ind w:firstLine="210"/>
    </w:pPr>
  </w:style>
  <w:style w:type="character" w:customStyle="1" w:styleId="BodyTextFirstIndent2Char">
    <w:name w:val="Body Text First Indent 2 Char"/>
    <w:basedOn w:val="BodyTextIndentChar"/>
    <w:link w:val="BodyTextFirstIndent2"/>
    <w:uiPriority w:val="99"/>
    <w:semiHidden/>
    <w:locked/>
    <w:rsid w:val="003D316E"/>
    <w:rPr>
      <w:rFonts w:cs="Times New Roman"/>
    </w:rPr>
  </w:style>
  <w:style w:type="paragraph" w:styleId="ListNumber5">
    <w:name w:val="List Number 5"/>
    <w:basedOn w:val="Normal"/>
    <w:link w:val="ListNumber5Char"/>
    <w:uiPriority w:val="99"/>
    <w:rsid w:val="00D91FA7"/>
    <w:pPr>
      <w:numPr>
        <w:numId w:val="1"/>
      </w:numPr>
    </w:pPr>
  </w:style>
  <w:style w:type="character" w:customStyle="1" w:styleId="ListNumber5Char">
    <w:name w:val="List Number 5 Char"/>
    <w:basedOn w:val="DefaultParagraphFont"/>
    <w:link w:val="ListNumber5"/>
    <w:uiPriority w:val="99"/>
    <w:locked/>
    <w:rsid w:val="00D91FA7"/>
    <w:rPr>
      <w:rFonts w:ascii="Calibri" w:hAnsi="Calibri" w:cs="Times New Roman"/>
      <w:sz w:val="22"/>
      <w:szCs w:val="22"/>
      <w:lang w:val="en-US" w:eastAsia="en-US" w:bidi="ar-SA"/>
    </w:rPr>
  </w:style>
  <w:style w:type="paragraph" w:styleId="List5">
    <w:name w:val="List 5"/>
    <w:basedOn w:val="Normal"/>
    <w:uiPriority w:val="99"/>
    <w:rsid w:val="00D91FA7"/>
    <w:pPr>
      <w:ind w:left="1800" w:hanging="360"/>
    </w:pPr>
  </w:style>
  <w:style w:type="character" w:customStyle="1" w:styleId="ListParagraphChar">
    <w:name w:val="List Paragraph Char"/>
    <w:basedOn w:val="DefaultParagraphFont"/>
    <w:link w:val="ListParagraph"/>
    <w:uiPriority w:val="99"/>
    <w:locked/>
    <w:rsid w:val="00D91FA7"/>
    <w:rPr>
      <w:rFonts w:ascii="Calibri" w:hAnsi="Calibri" w:cs="Times New Roman"/>
      <w:sz w:val="22"/>
      <w:szCs w:val="22"/>
      <w:lang w:val="en-US" w:eastAsia="en-US" w:bidi="ar-SA"/>
    </w:rPr>
  </w:style>
  <w:style w:type="paragraph" w:styleId="List2">
    <w:name w:val="List 2"/>
    <w:basedOn w:val="Normal"/>
    <w:uiPriority w:val="99"/>
    <w:rsid w:val="000A531C"/>
    <w:pPr>
      <w:ind w:left="720" w:hanging="360"/>
    </w:pPr>
  </w:style>
  <w:style w:type="paragraph" w:styleId="ListBullet">
    <w:name w:val="List Bullet"/>
    <w:basedOn w:val="Normal"/>
    <w:uiPriority w:val="99"/>
    <w:rsid w:val="00D912B9"/>
    <w:pPr>
      <w:numPr>
        <w:numId w:val="2"/>
      </w:numPr>
    </w:pPr>
  </w:style>
  <w:style w:type="paragraph" w:styleId="BodyText">
    <w:name w:val="Body Text"/>
    <w:basedOn w:val="Normal"/>
    <w:link w:val="BodyTextChar"/>
    <w:uiPriority w:val="99"/>
    <w:rsid w:val="00D912B9"/>
    <w:pPr>
      <w:spacing w:after="120"/>
    </w:pPr>
  </w:style>
  <w:style w:type="character" w:customStyle="1" w:styleId="BodyTextChar">
    <w:name w:val="Body Text Char"/>
    <w:basedOn w:val="DefaultParagraphFont"/>
    <w:link w:val="BodyText"/>
    <w:uiPriority w:val="99"/>
    <w:semiHidden/>
    <w:locked/>
    <w:rsid w:val="00A649CC"/>
    <w:rPr>
      <w:rFonts w:cs="Times New Roman"/>
    </w:rPr>
  </w:style>
  <w:style w:type="paragraph" w:styleId="BodyTextFirstIndent">
    <w:name w:val="Body Text First Indent"/>
    <w:basedOn w:val="BodyText"/>
    <w:link w:val="BodyTextFirstIndentChar"/>
    <w:uiPriority w:val="99"/>
    <w:rsid w:val="00D912B9"/>
    <w:pPr>
      <w:ind w:firstLine="210"/>
    </w:pPr>
  </w:style>
  <w:style w:type="character" w:customStyle="1" w:styleId="BodyTextFirstIndentChar">
    <w:name w:val="Body Text First Indent Char"/>
    <w:basedOn w:val="BodyTextChar"/>
    <w:link w:val="BodyTextFirstIndent"/>
    <w:uiPriority w:val="99"/>
    <w:semiHidden/>
    <w:locked/>
    <w:rsid w:val="00A649CC"/>
    <w:rPr>
      <w:rFonts w:cs="Times New Roman"/>
    </w:rPr>
  </w:style>
  <w:style w:type="paragraph" w:styleId="ListNumber">
    <w:name w:val="List Number"/>
    <w:basedOn w:val="Normal"/>
    <w:link w:val="ListNumberChar"/>
    <w:uiPriority w:val="99"/>
    <w:rsid w:val="00D912B9"/>
    <w:pPr>
      <w:numPr>
        <w:numId w:val="3"/>
      </w:numPr>
    </w:pPr>
  </w:style>
  <w:style w:type="paragraph" w:styleId="ListNumber2">
    <w:name w:val="List Number 2"/>
    <w:basedOn w:val="Normal"/>
    <w:uiPriority w:val="99"/>
    <w:rsid w:val="00D912B9"/>
    <w:pPr>
      <w:numPr>
        <w:numId w:val="6"/>
      </w:numPr>
    </w:pPr>
  </w:style>
  <w:style w:type="paragraph" w:styleId="ListContinue">
    <w:name w:val="List Continue"/>
    <w:basedOn w:val="Normal"/>
    <w:uiPriority w:val="99"/>
    <w:rsid w:val="00D912B9"/>
    <w:pPr>
      <w:spacing w:after="120"/>
      <w:ind w:left="360"/>
    </w:pPr>
  </w:style>
  <w:style w:type="paragraph" w:styleId="ListContinue2">
    <w:name w:val="List Continue 2"/>
    <w:basedOn w:val="Normal"/>
    <w:uiPriority w:val="99"/>
    <w:rsid w:val="00D912B9"/>
    <w:pPr>
      <w:spacing w:after="120"/>
      <w:ind w:left="720"/>
    </w:pPr>
  </w:style>
  <w:style w:type="paragraph" w:styleId="List">
    <w:name w:val="List"/>
    <w:basedOn w:val="Normal"/>
    <w:link w:val="ListChar"/>
    <w:uiPriority w:val="99"/>
    <w:rsid w:val="00D912B9"/>
    <w:pPr>
      <w:ind w:left="360" w:hanging="360"/>
    </w:pPr>
  </w:style>
  <w:style w:type="character" w:customStyle="1" w:styleId="ListChar">
    <w:name w:val="List Char"/>
    <w:basedOn w:val="DefaultParagraphFont"/>
    <w:link w:val="List"/>
    <w:uiPriority w:val="99"/>
    <w:locked/>
    <w:rsid w:val="00D912B9"/>
    <w:rPr>
      <w:rFonts w:ascii="Calibri" w:hAnsi="Calibri" w:cs="Times New Roman"/>
      <w:sz w:val="22"/>
      <w:szCs w:val="22"/>
      <w:lang w:val="en-US" w:eastAsia="en-US" w:bidi="ar-SA"/>
    </w:rPr>
  </w:style>
  <w:style w:type="character" w:styleId="LineNumber">
    <w:name w:val="line number"/>
    <w:basedOn w:val="DefaultParagraphFont"/>
    <w:uiPriority w:val="99"/>
    <w:rsid w:val="00D912B9"/>
    <w:rPr>
      <w:rFonts w:cs="Times New Roman"/>
    </w:rPr>
  </w:style>
  <w:style w:type="paragraph" w:styleId="ListNumber3">
    <w:name w:val="List Number 3"/>
    <w:basedOn w:val="Normal"/>
    <w:uiPriority w:val="99"/>
    <w:rsid w:val="00D62979"/>
    <w:pPr>
      <w:numPr>
        <w:numId w:val="5"/>
      </w:numPr>
    </w:pPr>
  </w:style>
  <w:style w:type="paragraph" w:styleId="ListBullet2">
    <w:name w:val="List Bullet 2"/>
    <w:basedOn w:val="Normal"/>
    <w:uiPriority w:val="99"/>
    <w:rsid w:val="00D62979"/>
    <w:pPr>
      <w:numPr>
        <w:numId w:val="4"/>
      </w:numPr>
    </w:pPr>
  </w:style>
  <w:style w:type="paragraph" w:styleId="ListNumber4">
    <w:name w:val="List Number 4"/>
    <w:basedOn w:val="Normal"/>
    <w:uiPriority w:val="99"/>
    <w:rsid w:val="00D62979"/>
    <w:pPr>
      <w:numPr>
        <w:numId w:val="7"/>
      </w:numPr>
    </w:pPr>
  </w:style>
  <w:style w:type="paragraph" w:styleId="ListBullet3">
    <w:name w:val="List Bullet 3"/>
    <w:basedOn w:val="Normal"/>
    <w:uiPriority w:val="99"/>
    <w:rsid w:val="00A20129"/>
    <w:pPr>
      <w:numPr>
        <w:numId w:val="8"/>
      </w:numPr>
    </w:pPr>
  </w:style>
  <w:style w:type="paragraph" w:customStyle="1" w:styleId="Style1">
    <w:name w:val="Style1"/>
    <w:basedOn w:val="ListNumber"/>
    <w:uiPriority w:val="99"/>
    <w:rsid w:val="0080269D"/>
    <w:pPr>
      <w:numPr>
        <w:numId w:val="0"/>
      </w:numPr>
      <w:tabs>
        <w:tab w:val="num" w:pos="1080"/>
        <w:tab w:val="num" w:pos="1800"/>
      </w:tabs>
      <w:ind w:left="1080" w:hanging="360"/>
    </w:pPr>
    <w:rPr>
      <w:b/>
    </w:rPr>
  </w:style>
  <w:style w:type="character" w:customStyle="1" w:styleId="ListNumberChar">
    <w:name w:val="List Number Char"/>
    <w:basedOn w:val="DefaultParagraphFont"/>
    <w:link w:val="ListNumber"/>
    <w:uiPriority w:val="99"/>
    <w:locked/>
    <w:rsid w:val="008100C6"/>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22561">
      <w:marLeft w:val="0"/>
      <w:marRight w:val="0"/>
      <w:marTop w:val="0"/>
      <w:marBottom w:val="0"/>
      <w:divBdr>
        <w:top w:val="none" w:sz="0" w:space="0" w:color="auto"/>
        <w:left w:val="none" w:sz="0" w:space="0" w:color="auto"/>
        <w:bottom w:val="none" w:sz="0" w:space="0" w:color="auto"/>
        <w:right w:val="none" w:sz="0" w:space="0" w:color="auto"/>
      </w:divBdr>
    </w:div>
    <w:div w:id="1842622562">
      <w:marLeft w:val="0"/>
      <w:marRight w:val="0"/>
      <w:marTop w:val="0"/>
      <w:marBottom w:val="0"/>
      <w:divBdr>
        <w:top w:val="none" w:sz="0" w:space="0" w:color="auto"/>
        <w:left w:val="none" w:sz="0" w:space="0" w:color="auto"/>
        <w:bottom w:val="none" w:sz="0" w:space="0" w:color="auto"/>
        <w:right w:val="none" w:sz="0" w:space="0" w:color="auto"/>
      </w:divBdr>
    </w:div>
    <w:div w:id="1842622564">
      <w:marLeft w:val="0"/>
      <w:marRight w:val="0"/>
      <w:marTop w:val="0"/>
      <w:marBottom w:val="0"/>
      <w:divBdr>
        <w:top w:val="none" w:sz="0" w:space="0" w:color="auto"/>
        <w:left w:val="none" w:sz="0" w:space="0" w:color="auto"/>
        <w:bottom w:val="none" w:sz="0" w:space="0" w:color="auto"/>
        <w:right w:val="none" w:sz="0" w:space="0" w:color="auto"/>
      </w:divBdr>
    </w:div>
    <w:div w:id="1842622567">
      <w:marLeft w:val="0"/>
      <w:marRight w:val="0"/>
      <w:marTop w:val="0"/>
      <w:marBottom w:val="0"/>
      <w:divBdr>
        <w:top w:val="none" w:sz="0" w:space="0" w:color="auto"/>
        <w:left w:val="none" w:sz="0" w:space="0" w:color="auto"/>
        <w:bottom w:val="none" w:sz="0" w:space="0" w:color="auto"/>
        <w:right w:val="none" w:sz="0" w:space="0" w:color="auto"/>
      </w:divBdr>
    </w:div>
    <w:div w:id="1842622569">
      <w:marLeft w:val="0"/>
      <w:marRight w:val="0"/>
      <w:marTop w:val="0"/>
      <w:marBottom w:val="0"/>
      <w:divBdr>
        <w:top w:val="none" w:sz="0" w:space="0" w:color="auto"/>
        <w:left w:val="none" w:sz="0" w:space="0" w:color="auto"/>
        <w:bottom w:val="none" w:sz="0" w:space="0" w:color="auto"/>
        <w:right w:val="none" w:sz="0" w:space="0" w:color="auto"/>
      </w:divBdr>
    </w:div>
    <w:div w:id="1842622570">
      <w:marLeft w:val="0"/>
      <w:marRight w:val="0"/>
      <w:marTop w:val="0"/>
      <w:marBottom w:val="0"/>
      <w:divBdr>
        <w:top w:val="none" w:sz="0" w:space="0" w:color="auto"/>
        <w:left w:val="none" w:sz="0" w:space="0" w:color="auto"/>
        <w:bottom w:val="none" w:sz="0" w:space="0" w:color="auto"/>
        <w:right w:val="none" w:sz="0" w:space="0" w:color="auto"/>
      </w:divBdr>
    </w:div>
    <w:div w:id="1842622571">
      <w:marLeft w:val="0"/>
      <w:marRight w:val="0"/>
      <w:marTop w:val="0"/>
      <w:marBottom w:val="0"/>
      <w:divBdr>
        <w:top w:val="none" w:sz="0" w:space="0" w:color="auto"/>
        <w:left w:val="none" w:sz="0" w:space="0" w:color="auto"/>
        <w:bottom w:val="none" w:sz="0" w:space="0" w:color="auto"/>
        <w:right w:val="none" w:sz="0" w:space="0" w:color="auto"/>
      </w:divBdr>
    </w:div>
    <w:div w:id="1842622572">
      <w:marLeft w:val="0"/>
      <w:marRight w:val="0"/>
      <w:marTop w:val="0"/>
      <w:marBottom w:val="0"/>
      <w:divBdr>
        <w:top w:val="none" w:sz="0" w:space="0" w:color="auto"/>
        <w:left w:val="none" w:sz="0" w:space="0" w:color="auto"/>
        <w:bottom w:val="none" w:sz="0" w:space="0" w:color="auto"/>
        <w:right w:val="none" w:sz="0" w:space="0" w:color="auto"/>
      </w:divBdr>
    </w:div>
    <w:div w:id="1842622573">
      <w:marLeft w:val="0"/>
      <w:marRight w:val="0"/>
      <w:marTop w:val="0"/>
      <w:marBottom w:val="0"/>
      <w:divBdr>
        <w:top w:val="none" w:sz="0" w:space="0" w:color="auto"/>
        <w:left w:val="none" w:sz="0" w:space="0" w:color="auto"/>
        <w:bottom w:val="none" w:sz="0" w:space="0" w:color="auto"/>
        <w:right w:val="none" w:sz="0" w:space="0" w:color="auto"/>
      </w:divBdr>
    </w:div>
    <w:div w:id="1842622576">
      <w:marLeft w:val="0"/>
      <w:marRight w:val="0"/>
      <w:marTop w:val="0"/>
      <w:marBottom w:val="0"/>
      <w:divBdr>
        <w:top w:val="none" w:sz="0" w:space="0" w:color="auto"/>
        <w:left w:val="none" w:sz="0" w:space="0" w:color="auto"/>
        <w:bottom w:val="none" w:sz="0" w:space="0" w:color="auto"/>
        <w:right w:val="none" w:sz="0" w:space="0" w:color="auto"/>
      </w:divBdr>
    </w:div>
    <w:div w:id="1842622577">
      <w:marLeft w:val="0"/>
      <w:marRight w:val="0"/>
      <w:marTop w:val="0"/>
      <w:marBottom w:val="0"/>
      <w:divBdr>
        <w:top w:val="none" w:sz="0" w:space="0" w:color="auto"/>
        <w:left w:val="none" w:sz="0" w:space="0" w:color="auto"/>
        <w:bottom w:val="none" w:sz="0" w:space="0" w:color="auto"/>
        <w:right w:val="none" w:sz="0" w:space="0" w:color="auto"/>
      </w:divBdr>
    </w:div>
    <w:div w:id="1842622580">
      <w:marLeft w:val="0"/>
      <w:marRight w:val="0"/>
      <w:marTop w:val="0"/>
      <w:marBottom w:val="0"/>
      <w:divBdr>
        <w:top w:val="none" w:sz="0" w:space="0" w:color="auto"/>
        <w:left w:val="none" w:sz="0" w:space="0" w:color="auto"/>
        <w:bottom w:val="none" w:sz="0" w:space="0" w:color="auto"/>
        <w:right w:val="none" w:sz="0" w:space="0" w:color="auto"/>
      </w:divBdr>
    </w:div>
    <w:div w:id="1842622582">
      <w:marLeft w:val="0"/>
      <w:marRight w:val="0"/>
      <w:marTop w:val="0"/>
      <w:marBottom w:val="0"/>
      <w:divBdr>
        <w:top w:val="none" w:sz="0" w:space="0" w:color="auto"/>
        <w:left w:val="none" w:sz="0" w:space="0" w:color="auto"/>
        <w:bottom w:val="none" w:sz="0" w:space="0" w:color="auto"/>
        <w:right w:val="none" w:sz="0" w:space="0" w:color="auto"/>
      </w:divBdr>
      <w:divsChild>
        <w:div w:id="1842622581">
          <w:marLeft w:val="0"/>
          <w:marRight w:val="0"/>
          <w:marTop w:val="0"/>
          <w:marBottom w:val="0"/>
          <w:divBdr>
            <w:top w:val="none" w:sz="0" w:space="0" w:color="auto"/>
            <w:left w:val="none" w:sz="0" w:space="0" w:color="auto"/>
            <w:bottom w:val="none" w:sz="0" w:space="0" w:color="auto"/>
            <w:right w:val="none" w:sz="0" w:space="0" w:color="auto"/>
          </w:divBdr>
          <w:divsChild>
            <w:div w:id="1842622566">
              <w:marLeft w:val="0"/>
              <w:marRight w:val="0"/>
              <w:marTop w:val="0"/>
              <w:marBottom w:val="0"/>
              <w:divBdr>
                <w:top w:val="none" w:sz="0" w:space="0" w:color="auto"/>
                <w:left w:val="none" w:sz="0" w:space="0" w:color="auto"/>
                <w:bottom w:val="none" w:sz="0" w:space="0" w:color="auto"/>
                <w:right w:val="none" w:sz="0" w:space="0" w:color="auto"/>
              </w:divBdr>
              <w:divsChild>
                <w:div w:id="1842622578">
                  <w:marLeft w:val="0"/>
                  <w:marRight w:val="0"/>
                  <w:marTop w:val="0"/>
                  <w:marBottom w:val="0"/>
                  <w:divBdr>
                    <w:top w:val="none" w:sz="0" w:space="0" w:color="auto"/>
                    <w:left w:val="none" w:sz="0" w:space="0" w:color="auto"/>
                    <w:bottom w:val="none" w:sz="0" w:space="0" w:color="auto"/>
                    <w:right w:val="none" w:sz="0" w:space="0" w:color="auto"/>
                  </w:divBdr>
                  <w:divsChild>
                    <w:div w:id="1842622584">
                      <w:marLeft w:val="0"/>
                      <w:marRight w:val="0"/>
                      <w:marTop w:val="0"/>
                      <w:marBottom w:val="0"/>
                      <w:divBdr>
                        <w:top w:val="none" w:sz="0" w:space="0" w:color="auto"/>
                        <w:left w:val="none" w:sz="0" w:space="0" w:color="auto"/>
                        <w:bottom w:val="none" w:sz="0" w:space="0" w:color="auto"/>
                        <w:right w:val="none" w:sz="0" w:space="0" w:color="auto"/>
                      </w:divBdr>
                      <w:divsChild>
                        <w:div w:id="1842622563">
                          <w:marLeft w:val="0"/>
                          <w:marRight w:val="0"/>
                          <w:marTop w:val="0"/>
                          <w:marBottom w:val="0"/>
                          <w:divBdr>
                            <w:top w:val="none" w:sz="0" w:space="0" w:color="auto"/>
                            <w:left w:val="none" w:sz="0" w:space="0" w:color="auto"/>
                            <w:bottom w:val="none" w:sz="0" w:space="0" w:color="auto"/>
                            <w:right w:val="none" w:sz="0" w:space="0" w:color="auto"/>
                          </w:divBdr>
                          <w:divsChild>
                            <w:div w:id="1842622575">
                              <w:marLeft w:val="0"/>
                              <w:marRight w:val="0"/>
                              <w:marTop w:val="0"/>
                              <w:marBottom w:val="0"/>
                              <w:divBdr>
                                <w:top w:val="none" w:sz="0" w:space="0" w:color="auto"/>
                                <w:left w:val="none" w:sz="0" w:space="0" w:color="auto"/>
                                <w:bottom w:val="none" w:sz="0" w:space="0" w:color="auto"/>
                                <w:right w:val="none" w:sz="0" w:space="0" w:color="auto"/>
                              </w:divBdr>
                              <w:divsChild>
                                <w:div w:id="1842622565">
                                  <w:marLeft w:val="0"/>
                                  <w:marRight w:val="0"/>
                                  <w:marTop w:val="120"/>
                                  <w:marBottom w:val="360"/>
                                  <w:divBdr>
                                    <w:top w:val="none" w:sz="0" w:space="0" w:color="auto"/>
                                    <w:left w:val="none" w:sz="0" w:space="0" w:color="auto"/>
                                    <w:bottom w:val="dotted" w:sz="6" w:space="18" w:color="F2984C"/>
                                    <w:right w:val="none" w:sz="0" w:space="0" w:color="auto"/>
                                  </w:divBdr>
                                  <w:divsChild>
                                    <w:div w:id="18426225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622585">
      <w:marLeft w:val="0"/>
      <w:marRight w:val="0"/>
      <w:marTop w:val="0"/>
      <w:marBottom w:val="0"/>
      <w:divBdr>
        <w:top w:val="single" w:sz="48" w:space="0" w:color="222222"/>
        <w:left w:val="none" w:sz="0" w:space="0" w:color="auto"/>
        <w:bottom w:val="none" w:sz="0" w:space="0" w:color="auto"/>
        <w:right w:val="none" w:sz="0" w:space="0" w:color="auto"/>
      </w:divBdr>
      <w:divsChild>
        <w:div w:id="1842622583">
          <w:marLeft w:val="0"/>
          <w:marRight w:val="0"/>
          <w:marTop w:val="0"/>
          <w:marBottom w:val="0"/>
          <w:divBdr>
            <w:top w:val="none" w:sz="0" w:space="0" w:color="auto"/>
            <w:left w:val="none" w:sz="0" w:space="0" w:color="auto"/>
            <w:bottom w:val="none" w:sz="0" w:space="0" w:color="auto"/>
            <w:right w:val="none" w:sz="0" w:space="0" w:color="auto"/>
          </w:divBdr>
          <w:divsChild>
            <w:div w:id="1842622559">
              <w:marLeft w:val="0"/>
              <w:marRight w:val="0"/>
              <w:marTop w:val="0"/>
              <w:marBottom w:val="0"/>
              <w:divBdr>
                <w:top w:val="none" w:sz="0" w:space="0" w:color="auto"/>
                <w:left w:val="none" w:sz="0" w:space="0" w:color="auto"/>
                <w:bottom w:val="none" w:sz="0" w:space="0" w:color="auto"/>
                <w:right w:val="none" w:sz="0" w:space="0" w:color="auto"/>
              </w:divBdr>
              <w:divsChild>
                <w:div w:id="1842622568">
                  <w:marLeft w:val="0"/>
                  <w:marRight w:val="150"/>
                  <w:marTop w:val="0"/>
                  <w:marBottom w:val="0"/>
                  <w:divBdr>
                    <w:top w:val="none" w:sz="0" w:space="0" w:color="auto"/>
                    <w:left w:val="none" w:sz="0" w:space="0" w:color="auto"/>
                    <w:bottom w:val="none" w:sz="0" w:space="0" w:color="auto"/>
                    <w:right w:val="none" w:sz="0" w:space="0" w:color="auto"/>
                  </w:divBdr>
                  <w:divsChild>
                    <w:div w:id="1842622560">
                      <w:marLeft w:val="0"/>
                      <w:marRight w:val="0"/>
                      <w:marTop w:val="0"/>
                      <w:marBottom w:val="0"/>
                      <w:divBdr>
                        <w:top w:val="none" w:sz="0" w:space="0" w:color="auto"/>
                        <w:left w:val="none" w:sz="0" w:space="0" w:color="auto"/>
                        <w:bottom w:val="none" w:sz="0" w:space="0" w:color="auto"/>
                        <w:right w:val="none" w:sz="0" w:space="0" w:color="auto"/>
                      </w:divBdr>
                      <w:divsChild>
                        <w:div w:id="18426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2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UNCW</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fritzlerp</dc:creator>
  <cp:keywords/>
  <dc:description/>
  <cp:lastModifiedBy>Doug Foreman</cp:lastModifiedBy>
  <cp:revision>2</cp:revision>
  <cp:lastPrinted>2016-04-04T00:24:00Z</cp:lastPrinted>
  <dcterms:created xsi:type="dcterms:W3CDTF">2016-05-02T10:52:00Z</dcterms:created>
  <dcterms:modified xsi:type="dcterms:W3CDTF">2016-05-02T10:52:00Z</dcterms:modified>
</cp:coreProperties>
</file>